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B3" w:rsidRPr="00AA1685" w:rsidRDefault="00B11DB3" w:rsidP="00AA1685">
      <w:pPr>
        <w:jc w:val="center"/>
        <w:rPr>
          <w:b/>
          <w:sz w:val="28"/>
          <w:szCs w:val="28"/>
        </w:rPr>
      </w:pPr>
      <w:r w:rsidRPr="00AA1685">
        <w:rPr>
          <w:b/>
          <w:sz w:val="28"/>
          <w:szCs w:val="28"/>
        </w:rPr>
        <w:t>Checking the use of undo space in the past</w:t>
      </w:r>
    </w:p>
    <w:p w:rsidR="00B11DB3" w:rsidRDefault="00B11DB3" w:rsidP="00A35228"/>
    <w:p w:rsidR="00A35228" w:rsidRDefault="00272171" w:rsidP="00A35228">
      <w:r>
        <w:t>We had a circumstance in which we had to delete 4 billion rows from a 5 billion row table. This was done programmatically as we could not take an outage on the system. After the dele</w:t>
      </w:r>
      <w:r w:rsidR="00A35228">
        <w:t>tes</w:t>
      </w:r>
      <w:r>
        <w:t xml:space="preserve"> were complete we were attempting to reclaim space on the index</w:t>
      </w:r>
      <w:r w:rsidR="00A35228">
        <w:t xml:space="preserve"> on a table, we were attem</w:t>
      </w:r>
      <w:r w:rsidR="00CE518E">
        <w:t>pting to reclaim the space via an online rebuild of the index when we ran out of undo space:</w:t>
      </w:r>
    </w:p>
    <w:p w:rsidR="00CE518E" w:rsidRDefault="00CE518E" w:rsidP="00A35228"/>
    <w:p w:rsidR="00A35228" w:rsidRPr="00CE518E" w:rsidRDefault="00A35228" w:rsidP="00A35228">
      <w:pPr>
        <w:rPr>
          <w:rFonts w:ascii="Courier New" w:hAnsi="Courier New" w:cs="Courier New"/>
          <w:sz w:val="16"/>
          <w:szCs w:val="16"/>
        </w:rPr>
      </w:pPr>
      <w:r w:rsidRPr="00CE518E">
        <w:rPr>
          <w:rFonts w:ascii="Courier New" w:hAnsi="Courier New" w:cs="Courier New"/>
          <w:sz w:val="16"/>
          <w:szCs w:val="16"/>
        </w:rPr>
        <w:t xml:space="preserve">SQL&gt; alter index </w:t>
      </w:r>
      <w:r w:rsidR="008504EB">
        <w:rPr>
          <w:rFonts w:ascii="Courier New" w:hAnsi="Courier New" w:cs="Courier New"/>
          <w:sz w:val="16"/>
          <w:szCs w:val="16"/>
        </w:rPr>
        <w:t>schema.index_name</w:t>
      </w:r>
      <w:bookmarkStart w:id="0" w:name="_GoBack"/>
      <w:bookmarkEnd w:id="0"/>
      <w:r w:rsidRPr="00CE518E">
        <w:rPr>
          <w:rFonts w:ascii="Courier New" w:hAnsi="Courier New" w:cs="Courier New"/>
          <w:sz w:val="16"/>
          <w:szCs w:val="16"/>
        </w:rPr>
        <w:t xml:space="preserve"> rebuild online parallel 8;</w:t>
      </w:r>
    </w:p>
    <w:p w:rsidR="00A35228" w:rsidRPr="00CE518E" w:rsidRDefault="00A35228" w:rsidP="00A35228">
      <w:pPr>
        <w:rPr>
          <w:rFonts w:ascii="Courier New" w:hAnsi="Courier New" w:cs="Courier New"/>
          <w:sz w:val="16"/>
          <w:szCs w:val="16"/>
        </w:rPr>
      </w:pPr>
      <w:r w:rsidRPr="00CE518E">
        <w:rPr>
          <w:rFonts w:ascii="Courier New" w:hAnsi="Courier New" w:cs="Courier New"/>
          <w:sz w:val="16"/>
          <w:szCs w:val="16"/>
        </w:rPr>
        <w:t>ERROR at line 1:</w:t>
      </w:r>
    </w:p>
    <w:p w:rsidR="00A35228" w:rsidRPr="00CE518E" w:rsidRDefault="00A35228" w:rsidP="00A35228">
      <w:pPr>
        <w:rPr>
          <w:rFonts w:ascii="Courier New" w:hAnsi="Courier New" w:cs="Courier New"/>
          <w:sz w:val="16"/>
          <w:szCs w:val="16"/>
        </w:rPr>
      </w:pPr>
      <w:r w:rsidRPr="00CE518E">
        <w:rPr>
          <w:rFonts w:ascii="Courier New" w:hAnsi="Courier New" w:cs="Courier New"/>
          <w:sz w:val="16"/>
          <w:szCs w:val="16"/>
        </w:rPr>
        <w:t>ORA-00604: error occurred at recursive SQL level 2</w:t>
      </w:r>
    </w:p>
    <w:p w:rsidR="00A35228" w:rsidRPr="00CE518E" w:rsidRDefault="00A35228" w:rsidP="00A35228">
      <w:pPr>
        <w:rPr>
          <w:rFonts w:ascii="Courier New" w:hAnsi="Courier New" w:cs="Courier New"/>
          <w:sz w:val="16"/>
          <w:szCs w:val="16"/>
        </w:rPr>
      </w:pPr>
      <w:r w:rsidRPr="00CE518E">
        <w:rPr>
          <w:rFonts w:ascii="Courier New" w:hAnsi="Courier New" w:cs="Courier New"/>
          <w:sz w:val="16"/>
          <w:szCs w:val="16"/>
        </w:rPr>
        <w:t xml:space="preserve">ORA-30036: unable to extend segment by 8 in undo </w:t>
      </w:r>
      <w:proofErr w:type="spellStart"/>
      <w:r w:rsidRPr="00CE518E">
        <w:rPr>
          <w:rFonts w:ascii="Courier New" w:hAnsi="Courier New" w:cs="Courier New"/>
          <w:sz w:val="16"/>
          <w:szCs w:val="16"/>
        </w:rPr>
        <w:t>tablespace</w:t>
      </w:r>
      <w:proofErr w:type="spellEnd"/>
      <w:r w:rsidRPr="00CE518E">
        <w:rPr>
          <w:rFonts w:ascii="Courier New" w:hAnsi="Courier New" w:cs="Courier New"/>
          <w:sz w:val="16"/>
          <w:szCs w:val="16"/>
        </w:rPr>
        <w:t xml:space="preserve"> 'UNDOTBS4'</w:t>
      </w:r>
    </w:p>
    <w:p w:rsidR="00E26C36" w:rsidRDefault="00A35228" w:rsidP="00A35228">
      <w:r w:rsidRPr="00CE518E">
        <w:rPr>
          <w:rFonts w:ascii="Courier New" w:hAnsi="Courier New" w:cs="Courier New"/>
          <w:sz w:val="16"/>
          <w:szCs w:val="16"/>
        </w:rPr>
        <w:t xml:space="preserve">ORA-30036: unable to extend segment by 8 in undo </w:t>
      </w:r>
      <w:proofErr w:type="spellStart"/>
      <w:r w:rsidRPr="00CE518E">
        <w:rPr>
          <w:rFonts w:ascii="Courier New" w:hAnsi="Courier New" w:cs="Courier New"/>
          <w:sz w:val="16"/>
          <w:szCs w:val="16"/>
        </w:rPr>
        <w:t>tablespace</w:t>
      </w:r>
      <w:proofErr w:type="spellEnd"/>
      <w:r w:rsidRPr="00CE518E">
        <w:rPr>
          <w:rFonts w:ascii="Courier New" w:hAnsi="Courier New" w:cs="Courier New"/>
          <w:sz w:val="16"/>
          <w:szCs w:val="16"/>
        </w:rPr>
        <w:t xml:space="preserve"> 'UNDOTBS4'</w:t>
      </w:r>
    </w:p>
    <w:p w:rsidR="00CE518E" w:rsidRDefault="00CE518E" w:rsidP="00A35228"/>
    <w:p w:rsidR="00966081" w:rsidRDefault="00CE518E" w:rsidP="00A35228">
      <w:r>
        <w:t xml:space="preserve">Since we had 20gb of space allocated to each instance </w:t>
      </w:r>
      <w:r w:rsidR="00476449">
        <w:t xml:space="preserve">of the </w:t>
      </w:r>
      <w:proofErr w:type="spellStart"/>
      <w:proofErr w:type="gramStart"/>
      <w:r w:rsidR="00476449">
        <w:t>RAC</w:t>
      </w:r>
      <w:proofErr w:type="spellEnd"/>
      <w:r w:rsidR="00476449">
        <w:t xml:space="preserve"> </w:t>
      </w:r>
      <w:r w:rsidR="00966081">
        <w:t>:</w:t>
      </w:r>
      <w:proofErr w:type="gramEnd"/>
    </w:p>
    <w:p w:rsidR="00966081" w:rsidRDefault="00966081" w:rsidP="00A35228"/>
    <w:p w:rsidR="00966081" w:rsidRDefault="00966081" w:rsidP="00A35228">
      <w:r>
        <w:rPr>
          <w:noProof/>
        </w:rPr>
        <w:drawing>
          <wp:inline distT="0" distB="0" distL="0" distR="0" wp14:anchorId="66341264" wp14:editId="393D786C">
            <wp:extent cx="5705475" cy="1724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081" w:rsidRDefault="00966081" w:rsidP="00A35228"/>
    <w:p w:rsidR="00AD6606" w:rsidRDefault="00476449" w:rsidP="00A35228">
      <w:r>
        <w:t xml:space="preserve">I was curious to get a better understanding of the undo space was used over time, how much was used etc. Since the SQL had failed the night before, there was no point in looking into </w:t>
      </w:r>
      <w:proofErr w:type="spellStart"/>
      <w:r w:rsidRPr="00476449">
        <w:t>V$UNDOSTAT</w:t>
      </w:r>
      <w:proofErr w:type="spellEnd"/>
      <w:r>
        <w:t xml:space="preserve"> and </w:t>
      </w:r>
      <w:proofErr w:type="spellStart"/>
      <w:r w:rsidRPr="00476449">
        <w:t>DBA_UNDO_EXTENTS</w:t>
      </w:r>
      <w:proofErr w:type="spellEnd"/>
      <w:r>
        <w:t xml:space="preserve">. </w:t>
      </w:r>
      <w:r w:rsidR="00A43ECE">
        <w:t xml:space="preserve">I had not spent much time looking into </w:t>
      </w:r>
      <w:proofErr w:type="spellStart"/>
      <w:r w:rsidR="00A43ECE" w:rsidRPr="00A43ECE">
        <w:t>DBA_HIST_UNDOSTAT</w:t>
      </w:r>
      <w:proofErr w:type="spellEnd"/>
      <w:r w:rsidR="00AD6606">
        <w:t xml:space="preserve"> so decided to spend some time today.</w:t>
      </w:r>
    </w:p>
    <w:p w:rsidR="00AD6606" w:rsidRDefault="00AD6606" w:rsidP="00A35228"/>
    <w:p w:rsidR="00CE518E" w:rsidRDefault="00ED262E" w:rsidP="00A35228">
      <w:r>
        <w:t xml:space="preserve">My process had a step to email me when it completed (or failed in this case). I received the email at 18:35 mountain time. </w:t>
      </w:r>
      <w:r w:rsidR="00476449">
        <w:t xml:space="preserve"> </w:t>
      </w:r>
      <w:r w:rsidR="006044EF">
        <w:t>I ran the below SQL to identify the undo usage at that time:</w:t>
      </w:r>
    </w:p>
    <w:p w:rsidR="005A5C9C" w:rsidRDefault="005A5C9C" w:rsidP="00A35228"/>
    <w:p w:rsidR="005A5C9C" w:rsidRPr="005A5C9C" w:rsidRDefault="005A5C9C" w:rsidP="005A5C9C">
      <w:pPr>
        <w:rPr>
          <w:rFonts w:ascii="Courier New" w:hAnsi="Courier New" w:cs="Courier New"/>
          <w:sz w:val="16"/>
          <w:szCs w:val="16"/>
        </w:rPr>
      </w:pPr>
      <w:proofErr w:type="gramStart"/>
      <w:r w:rsidRPr="005A5C9C">
        <w:rPr>
          <w:rFonts w:ascii="Courier New" w:hAnsi="Courier New" w:cs="Courier New"/>
          <w:sz w:val="16"/>
          <w:szCs w:val="16"/>
        </w:rPr>
        <w:t>select</w:t>
      </w:r>
      <w:proofErr w:type="gramEnd"/>
      <w:r w:rsidRPr="005A5C9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5C9C">
        <w:rPr>
          <w:rFonts w:ascii="Courier New" w:hAnsi="Courier New" w:cs="Courier New"/>
          <w:sz w:val="16"/>
          <w:szCs w:val="16"/>
        </w:rPr>
        <w:t>new_time</w:t>
      </w:r>
      <w:proofErr w:type="spellEnd"/>
      <w:r w:rsidRPr="005A5C9C">
        <w:rPr>
          <w:rFonts w:ascii="Courier New" w:hAnsi="Courier New" w:cs="Courier New"/>
          <w:sz w:val="16"/>
          <w:szCs w:val="16"/>
        </w:rPr>
        <w:t>(</w:t>
      </w:r>
      <w:proofErr w:type="spellStart"/>
      <w:r w:rsidRPr="005A5C9C">
        <w:rPr>
          <w:rFonts w:ascii="Courier New" w:hAnsi="Courier New" w:cs="Courier New"/>
          <w:sz w:val="16"/>
          <w:szCs w:val="16"/>
        </w:rPr>
        <w:t>a.begin_time,'GMT','MST</w:t>
      </w:r>
      <w:proofErr w:type="spellEnd"/>
      <w:r w:rsidRPr="005A5C9C">
        <w:rPr>
          <w:rFonts w:ascii="Courier New" w:hAnsi="Courier New" w:cs="Courier New"/>
          <w:sz w:val="16"/>
          <w:szCs w:val="16"/>
        </w:rPr>
        <w:t xml:space="preserve">') as </w:t>
      </w:r>
      <w:proofErr w:type="spellStart"/>
      <w:r w:rsidRPr="005A5C9C">
        <w:rPr>
          <w:rFonts w:ascii="Courier New" w:hAnsi="Courier New" w:cs="Courier New"/>
          <w:sz w:val="16"/>
          <w:szCs w:val="16"/>
        </w:rPr>
        <w:t>begin_time_MT</w:t>
      </w:r>
      <w:proofErr w:type="spellEnd"/>
    </w:p>
    <w:p w:rsidR="005A5C9C" w:rsidRPr="005A5C9C" w:rsidRDefault="005A5C9C" w:rsidP="005A5C9C">
      <w:pPr>
        <w:rPr>
          <w:rFonts w:ascii="Courier New" w:hAnsi="Courier New" w:cs="Courier New"/>
          <w:sz w:val="16"/>
          <w:szCs w:val="16"/>
        </w:rPr>
      </w:pPr>
      <w:r w:rsidRPr="005A5C9C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5A5C9C">
        <w:rPr>
          <w:rFonts w:ascii="Courier New" w:hAnsi="Courier New" w:cs="Courier New"/>
          <w:sz w:val="16"/>
          <w:szCs w:val="16"/>
        </w:rPr>
        <w:t>,round</w:t>
      </w:r>
      <w:proofErr w:type="gramEnd"/>
      <w:r w:rsidRPr="005A5C9C">
        <w:rPr>
          <w:rFonts w:ascii="Courier New" w:hAnsi="Courier New" w:cs="Courier New"/>
          <w:sz w:val="16"/>
          <w:szCs w:val="16"/>
        </w:rPr>
        <w:t>(((</w:t>
      </w:r>
      <w:proofErr w:type="spellStart"/>
      <w:r w:rsidRPr="005A5C9C">
        <w:rPr>
          <w:rFonts w:ascii="Courier New" w:hAnsi="Courier New" w:cs="Courier New"/>
          <w:sz w:val="16"/>
          <w:szCs w:val="16"/>
        </w:rPr>
        <w:t>a.activeBLKS</w:t>
      </w:r>
      <w:proofErr w:type="spellEnd"/>
      <w:r w:rsidRPr="005A5C9C">
        <w:rPr>
          <w:rFonts w:ascii="Courier New" w:hAnsi="Courier New" w:cs="Courier New"/>
          <w:sz w:val="16"/>
          <w:szCs w:val="16"/>
        </w:rPr>
        <w:t xml:space="preserve"> * 8192)/1024/1024),0) as </w:t>
      </w:r>
      <w:proofErr w:type="spellStart"/>
      <w:r w:rsidRPr="005A5C9C">
        <w:rPr>
          <w:rFonts w:ascii="Courier New" w:hAnsi="Courier New" w:cs="Courier New"/>
          <w:sz w:val="16"/>
          <w:szCs w:val="16"/>
        </w:rPr>
        <w:t>undo_used_mb</w:t>
      </w:r>
      <w:proofErr w:type="spellEnd"/>
    </w:p>
    <w:p w:rsidR="005A5C9C" w:rsidRPr="005A5C9C" w:rsidRDefault="005A5C9C" w:rsidP="005A5C9C">
      <w:pPr>
        <w:rPr>
          <w:rFonts w:ascii="Courier New" w:hAnsi="Courier New" w:cs="Courier New"/>
          <w:sz w:val="16"/>
          <w:szCs w:val="16"/>
        </w:rPr>
      </w:pPr>
      <w:r w:rsidRPr="005A5C9C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5A5C9C">
        <w:rPr>
          <w:rFonts w:ascii="Courier New" w:hAnsi="Courier New" w:cs="Courier New"/>
          <w:sz w:val="16"/>
          <w:szCs w:val="16"/>
        </w:rPr>
        <w:t>,</w:t>
      </w:r>
      <w:proofErr w:type="spellStart"/>
      <w:r w:rsidRPr="005A5C9C">
        <w:rPr>
          <w:rFonts w:ascii="Courier New" w:hAnsi="Courier New" w:cs="Courier New"/>
          <w:sz w:val="16"/>
          <w:szCs w:val="16"/>
        </w:rPr>
        <w:t>a.INSTANCE</w:t>
      </w:r>
      <w:proofErr w:type="gramEnd"/>
      <w:r w:rsidRPr="005A5C9C">
        <w:rPr>
          <w:rFonts w:ascii="Courier New" w:hAnsi="Courier New" w:cs="Courier New"/>
          <w:sz w:val="16"/>
          <w:szCs w:val="16"/>
        </w:rPr>
        <w:t>_NUMBER</w:t>
      </w:r>
      <w:proofErr w:type="spellEnd"/>
    </w:p>
    <w:p w:rsidR="005A5C9C" w:rsidRPr="005A5C9C" w:rsidRDefault="005A5C9C" w:rsidP="005A5C9C">
      <w:pPr>
        <w:rPr>
          <w:rFonts w:ascii="Courier New" w:hAnsi="Courier New" w:cs="Courier New"/>
          <w:sz w:val="16"/>
          <w:szCs w:val="16"/>
        </w:rPr>
      </w:pPr>
      <w:r w:rsidRPr="005A5C9C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5A5C9C">
        <w:rPr>
          <w:rFonts w:ascii="Courier New" w:hAnsi="Courier New" w:cs="Courier New"/>
          <w:sz w:val="16"/>
          <w:szCs w:val="16"/>
        </w:rPr>
        <w:t>,</w:t>
      </w:r>
      <w:proofErr w:type="spellStart"/>
      <w:r w:rsidRPr="005A5C9C">
        <w:rPr>
          <w:rFonts w:ascii="Courier New" w:hAnsi="Courier New" w:cs="Courier New"/>
          <w:sz w:val="16"/>
          <w:szCs w:val="16"/>
        </w:rPr>
        <w:t>a.ACTIVEBLKS</w:t>
      </w:r>
      <w:proofErr w:type="spellEnd"/>
      <w:proofErr w:type="gramEnd"/>
    </w:p>
    <w:p w:rsidR="005A5C9C" w:rsidRPr="005A5C9C" w:rsidRDefault="005A5C9C" w:rsidP="005A5C9C">
      <w:pPr>
        <w:rPr>
          <w:rFonts w:ascii="Courier New" w:hAnsi="Courier New" w:cs="Courier New"/>
          <w:sz w:val="16"/>
          <w:szCs w:val="16"/>
        </w:rPr>
      </w:pPr>
      <w:r w:rsidRPr="005A5C9C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5A5C9C">
        <w:rPr>
          <w:rFonts w:ascii="Courier New" w:hAnsi="Courier New" w:cs="Courier New"/>
          <w:sz w:val="16"/>
          <w:szCs w:val="16"/>
        </w:rPr>
        <w:t>,</w:t>
      </w:r>
      <w:proofErr w:type="spellStart"/>
      <w:r w:rsidRPr="005A5C9C">
        <w:rPr>
          <w:rFonts w:ascii="Courier New" w:hAnsi="Courier New" w:cs="Courier New"/>
          <w:sz w:val="16"/>
          <w:szCs w:val="16"/>
        </w:rPr>
        <w:t>a.UNEXPIREDBLKS</w:t>
      </w:r>
      <w:proofErr w:type="spellEnd"/>
      <w:proofErr w:type="gramEnd"/>
    </w:p>
    <w:p w:rsidR="005A5C9C" w:rsidRPr="005A5C9C" w:rsidRDefault="005A5C9C" w:rsidP="005A5C9C">
      <w:pPr>
        <w:rPr>
          <w:rFonts w:ascii="Courier New" w:hAnsi="Courier New" w:cs="Courier New"/>
          <w:sz w:val="16"/>
          <w:szCs w:val="16"/>
        </w:rPr>
      </w:pPr>
      <w:r w:rsidRPr="005A5C9C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5A5C9C">
        <w:rPr>
          <w:rFonts w:ascii="Courier New" w:hAnsi="Courier New" w:cs="Courier New"/>
          <w:sz w:val="16"/>
          <w:szCs w:val="16"/>
        </w:rPr>
        <w:t>,</w:t>
      </w:r>
      <w:proofErr w:type="spellStart"/>
      <w:r w:rsidRPr="005A5C9C">
        <w:rPr>
          <w:rFonts w:ascii="Courier New" w:hAnsi="Courier New" w:cs="Courier New"/>
          <w:sz w:val="16"/>
          <w:szCs w:val="16"/>
        </w:rPr>
        <w:t>a.EXPIREDBLKS</w:t>
      </w:r>
      <w:proofErr w:type="spellEnd"/>
      <w:proofErr w:type="gramEnd"/>
    </w:p>
    <w:p w:rsidR="005A5C9C" w:rsidRPr="005A5C9C" w:rsidRDefault="005A5C9C" w:rsidP="005A5C9C">
      <w:pPr>
        <w:rPr>
          <w:rFonts w:ascii="Courier New" w:hAnsi="Courier New" w:cs="Courier New"/>
          <w:sz w:val="16"/>
          <w:szCs w:val="16"/>
        </w:rPr>
      </w:pPr>
      <w:r w:rsidRPr="005A5C9C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5A5C9C">
        <w:rPr>
          <w:rFonts w:ascii="Courier New" w:hAnsi="Courier New" w:cs="Courier New"/>
          <w:sz w:val="16"/>
          <w:szCs w:val="16"/>
        </w:rPr>
        <w:t>,a</w:t>
      </w:r>
      <w:proofErr w:type="gramEnd"/>
      <w:r w:rsidRPr="005A5C9C">
        <w:rPr>
          <w:rFonts w:ascii="Courier New" w:hAnsi="Courier New" w:cs="Courier New"/>
          <w:sz w:val="16"/>
          <w:szCs w:val="16"/>
        </w:rPr>
        <w:t>.*</w:t>
      </w:r>
    </w:p>
    <w:p w:rsidR="005A5C9C" w:rsidRPr="005A5C9C" w:rsidRDefault="005A5C9C" w:rsidP="005A5C9C">
      <w:pPr>
        <w:rPr>
          <w:rFonts w:ascii="Courier New" w:hAnsi="Courier New" w:cs="Courier New"/>
          <w:sz w:val="16"/>
          <w:szCs w:val="16"/>
        </w:rPr>
      </w:pPr>
      <w:proofErr w:type="gramStart"/>
      <w:r w:rsidRPr="005A5C9C">
        <w:rPr>
          <w:rFonts w:ascii="Courier New" w:hAnsi="Courier New" w:cs="Courier New"/>
          <w:sz w:val="16"/>
          <w:szCs w:val="16"/>
        </w:rPr>
        <w:t>from</w:t>
      </w:r>
      <w:proofErr w:type="gramEnd"/>
      <w:r w:rsidRPr="005A5C9C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5A5C9C">
        <w:rPr>
          <w:rFonts w:ascii="Courier New" w:hAnsi="Courier New" w:cs="Courier New"/>
          <w:sz w:val="16"/>
          <w:szCs w:val="16"/>
        </w:rPr>
        <w:t>DBA_HIST_UNDOSTAT</w:t>
      </w:r>
      <w:proofErr w:type="spellEnd"/>
      <w:r w:rsidRPr="005A5C9C">
        <w:rPr>
          <w:rFonts w:ascii="Courier New" w:hAnsi="Courier New" w:cs="Courier New"/>
          <w:sz w:val="16"/>
          <w:szCs w:val="16"/>
        </w:rPr>
        <w:t xml:space="preserve"> a</w:t>
      </w:r>
    </w:p>
    <w:p w:rsidR="005A5C9C" w:rsidRPr="005A5C9C" w:rsidRDefault="005A5C9C" w:rsidP="005A5C9C">
      <w:pPr>
        <w:rPr>
          <w:rFonts w:ascii="Courier New" w:hAnsi="Courier New" w:cs="Courier New"/>
          <w:sz w:val="16"/>
          <w:szCs w:val="16"/>
        </w:rPr>
      </w:pPr>
      <w:proofErr w:type="gramStart"/>
      <w:r w:rsidRPr="005A5C9C">
        <w:rPr>
          <w:rFonts w:ascii="Courier New" w:hAnsi="Courier New" w:cs="Courier New"/>
          <w:sz w:val="16"/>
          <w:szCs w:val="16"/>
        </w:rPr>
        <w:t>where</w:t>
      </w:r>
      <w:proofErr w:type="gramEnd"/>
      <w:r w:rsidRPr="005A5C9C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A5C9C">
        <w:rPr>
          <w:rFonts w:ascii="Courier New" w:hAnsi="Courier New" w:cs="Courier New"/>
          <w:sz w:val="16"/>
          <w:szCs w:val="16"/>
        </w:rPr>
        <w:t>INSTANCE_NUMBER</w:t>
      </w:r>
      <w:proofErr w:type="spellEnd"/>
      <w:r w:rsidRPr="005A5C9C">
        <w:rPr>
          <w:rFonts w:ascii="Courier New" w:hAnsi="Courier New" w:cs="Courier New"/>
          <w:sz w:val="16"/>
          <w:szCs w:val="16"/>
        </w:rPr>
        <w:t xml:space="preserve"> = 4</w:t>
      </w:r>
    </w:p>
    <w:p w:rsidR="005A5C9C" w:rsidRPr="005A5C9C" w:rsidRDefault="005A5C9C" w:rsidP="005A5C9C">
      <w:pPr>
        <w:rPr>
          <w:rFonts w:ascii="Courier New" w:hAnsi="Courier New" w:cs="Courier New"/>
          <w:sz w:val="16"/>
          <w:szCs w:val="16"/>
        </w:rPr>
      </w:pPr>
      <w:proofErr w:type="gramStart"/>
      <w:r w:rsidRPr="005A5C9C">
        <w:rPr>
          <w:rFonts w:ascii="Courier New" w:hAnsi="Courier New" w:cs="Courier New"/>
          <w:sz w:val="16"/>
          <w:szCs w:val="16"/>
        </w:rPr>
        <w:t>order</w:t>
      </w:r>
      <w:proofErr w:type="gramEnd"/>
      <w:r w:rsidRPr="005A5C9C">
        <w:rPr>
          <w:rFonts w:ascii="Courier New" w:hAnsi="Courier New" w:cs="Courier New"/>
          <w:sz w:val="16"/>
          <w:szCs w:val="16"/>
        </w:rPr>
        <w:t xml:space="preserve"> by  </w:t>
      </w:r>
      <w:proofErr w:type="spellStart"/>
      <w:r w:rsidRPr="005A5C9C">
        <w:rPr>
          <w:rFonts w:ascii="Courier New" w:hAnsi="Courier New" w:cs="Courier New"/>
          <w:sz w:val="16"/>
          <w:szCs w:val="16"/>
        </w:rPr>
        <w:t>begin_time</w:t>
      </w:r>
      <w:proofErr w:type="spellEnd"/>
      <w:r w:rsidRPr="005A5C9C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5A5C9C">
        <w:rPr>
          <w:rFonts w:ascii="Courier New" w:hAnsi="Courier New" w:cs="Courier New"/>
          <w:sz w:val="16"/>
          <w:szCs w:val="16"/>
        </w:rPr>
        <w:t>desc</w:t>
      </w:r>
      <w:proofErr w:type="spellEnd"/>
    </w:p>
    <w:p w:rsidR="005A5C9C" w:rsidRPr="005A5C9C" w:rsidRDefault="005A5C9C" w:rsidP="005A5C9C">
      <w:pPr>
        <w:rPr>
          <w:rFonts w:ascii="Courier New" w:hAnsi="Courier New" w:cs="Courier New"/>
          <w:sz w:val="16"/>
          <w:szCs w:val="16"/>
        </w:rPr>
      </w:pPr>
      <w:r w:rsidRPr="005A5C9C">
        <w:rPr>
          <w:rFonts w:ascii="Courier New" w:hAnsi="Courier New" w:cs="Courier New"/>
          <w:sz w:val="16"/>
          <w:szCs w:val="16"/>
        </w:rPr>
        <w:t>;</w:t>
      </w:r>
    </w:p>
    <w:p w:rsidR="005A5C9C" w:rsidRDefault="005A5C9C" w:rsidP="00A35228"/>
    <w:p w:rsidR="006044EF" w:rsidRDefault="006044EF" w:rsidP="00A35228">
      <w:r>
        <w:t>The results of the query were:</w:t>
      </w:r>
    </w:p>
    <w:p w:rsidR="006044EF" w:rsidRDefault="006044EF" w:rsidP="00A35228">
      <w:r>
        <w:rPr>
          <w:noProof/>
        </w:rPr>
        <w:lastRenderedPageBreak/>
        <w:drawing>
          <wp:inline distT="0" distB="0" distL="0" distR="0" wp14:anchorId="6F330E62" wp14:editId="7EBACE61">
            <wp:extent cx="5629275" cy="3314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C9C" w:rsidRDefault="005A5C9C" w:rsidP="00A35228"/>
    <w:p w:rsidR="00B11DB3" w:rsidRDefault="00B11DB3" w:rsidP="00A35228"/>
    <w:p w:rsidR="00B11DB3" w:rsidRDefault="00B11DB3" w:rsidP="00A35228">
      <w:r>
        <w:t xml:space="preserve">The above shows that at approximately 18:26, all of the undo space was used up. </w:t>
      </w:r>
      <w:r w:rsidR="00235F05">
        <w:t xml:space="preserve">This </w:t>
      </w:r>
      <w:r>
        <w:t xml:space="preserve">validated the </w:t>
      </w:r>
      <w:r w:rsidRPr="00B11DB3">
        <w:t>ORA-30036</w:t>
      </w:r>
      <w:r>
        <w:t xml:space="preserve"> message from the process.</w:t>
      </w:r>
    </w:p>
    <w:sectPr w:rsidR="00B11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28"/>
    <w:rsid w:val="000014FA"/>
    <w:rsid w:val="000119FE"/>
    <w:rsid w:val="0001294F"/>
    <w:rsid w:val="00015A3A"/>
    <w:rsid w:val="00021A2D"/>
    <w:rsid w:val="00024F71"/>
    <w:rsid w:val="0002565E"/>
    <w:rsid w:val="00026C85"/>
    <w:rsid w:val="00031BFA"/>
    <w:rsid w:val="00032CF1"/>
    <w:rsid w:val="00034352"/>
    <w:rsid w:val="000425CF"/>
    <w:rsid w:val="00050DE6"/>
    <w:rsid w:val="000517EA"/>
    <w:rsid w:val="0005245F"/>
    <w:rsid w:val="000526C9"/>
    <w:rsid w:val="000558BA"/>
    <w:rsid w:val="000561C2"/>
    <w:rsid w:val="000571E5"/>
    <w:rsid w:val="0007084D"/>
    <w:rsid w:val="00074F95"/>
    <w:rsid w:val="00077985"/>
    <w:rsid w:val="00081163"/>
    <w:rsid w:val="00081458"/>
    <w:rsid w:val="00090700"/>
    <w:rsid w:val="00097006"/>
    <w:rsid w:val="00097927"/>
    <w:rsid w:val="00097D86"/>
    <w:rsid w:val="000A58A1"/>
    <w:rsid w:val="000B2DDA"/>
    <w:rsid w:val="000B6F95"/>
    <w:rsid w:val="000B7CF5"/>
    <w:rsid w:val="000C2A4A"/>
    <w:rsid w:val="000D4620"/>
    <w:rsid w:val="000E40A5"/>
    <w:rsid w:val="000F1529"/>
    <w:rsid w:val="000F5AC5"/>
    <w:rsid w:val="000F7B9F"/>
    <w:rsid w:val="0010133C"/>
    <w:rsid w:val="00101948"/>
    <w:rsid w:val="00106470"/>
    <w:rsid w:val="0011687E"/>
    <w:rsid w:val="00120114"/>
    <w:rsid w:val="00122934"/>
    <w:rsid w:val="0012391C"/>
    <w:rsid w:val="0012466E"/>
    <w:rsid w:val="00127129"/>
    <w:rsid w:val="00130F9C"/>
    <w:rsid w:val="0013748B"/>
    <w:rsid w:val="001530EB"/>
    <w:rsid w:val="0015476F"/>
    <w:rsid w:val="00155745"/>
    <w:rsid w:val="00157E47"/>
    <w:rsid w:val="0016059A"/>
    <w:rsid w:val="001649B1"/>
    <w:rsid w:val="001654A8"/>
    <w:rsid w:val="00167EEF"/>
    <w:rsid w:val="0017233A"/>
    <w:rsid w:val="00173AAE"/>
    <w:rsid w:val="00176439"/>
    <w:rsid w:val="00176980"/>
    <w:rsid w:val="00177F44"/>
    <w:rsid w:val="0019325A"/>
    <w:rsid w:val="00193F34"/>
    <w:rsid w:val="001A1BC4"/>
    <w:rsid w:val="001A23F3"/>
    <w:rsid w:val="001A355A"/>
    <w:rsid w:val="001A3C4C"/>
    <w:rsid w:val="001B01F6"/>
    <w:rsid w:val="001B24A0"/>
    <w:rsid w:val="001B36C0"/>
    <w:rsid w:val="001D13CC"/>
    <w:rsid w:val="001D3F45"/>
    <w:rsid w:val="001D6A11"/>
    <w:rsid w:val="001E1281"/>
    <w:rsid w:val="001E4F48"/>
    <w:rsid w:val="001E6E9C"/>
    <w:rsid w:val="001E76CD"/>
    <w:rsid w:val="001F498B"/>
    <w:rsid w:val="00204540"/>
    <w:rsid w:val="00204CB4"/>
    <w:rsid w:val="00207F21"/>
    <w:rsid w:val="00213029"/>
    <w:rsid w:val="00213B0A"/>
    <w:rsid w:val="0021402D"/>
    <w:rsid w:val="002159EE"/>
    <w:rsid w:val="002208CB"/>
    <w:rsid w:val="0022099B"/>
    <w:rsid w:val="00235AF1"/>
    <w:rsid w:val="00235F05"/>
    <w:rsid w:val="00240CFC"/>
    <w:rsid w:val="00247A6A"/>
    <w:rsid w:val="00247B72"/>
    <w:rsid w:val="002501EC"/>
    <w:rsid w:val="00254518"/>
    <w:rsid w:val="002553FD"/>
    <w:rsid w:val="00257E0F"/>
    <w:rsid w:val="00262043"/>
    <w:rsid w:val="00263C03"/>
    <w:rsid w:val="00264EAE"/>
    <w:rsid w:val="002706C4"/>
    <w:rsid w:val="002717D2"/>
    <w:rsid w:val="00272171"/>
    <w:rsid w:val="002733AC"/>
    <w:rsid w:val="0027419E"/>
    <w:rsid w:val="0027770C"/>
    <w:rsid w:val="00282830"/>
    <w:rsid w:val="002852F1"/>
    <w:rsid w:val="00290C88"/>
    <w:rsid w:val="002A0D68"/>
    <w:rsid w:val="002A2D2B"/>
    <w:rsid w:val="002A3FE2"/>
    <w:rsid w:val="002A5678"/>
    <w:rsid w:val="002B59AC"/>
    <w:rsid w:val="002B775E"/>
    <w:rsid w:val="002C204F"/>
    <w:rsid w:val="002C2E30"/>
    <w:rsid w:val="002C510D"/>
    <w:rsid w:val="002C5F15"/>
    <w:rsid w:val="002C5F64"/>
    <w:rsid w:val="002C6671"/>
    <w:rsid w:val="002C6C43"/>
    <w:rsid w:val="002D2D8F"/>
    <w:rsid w:val="002D5B50"/>
    <w:rsid w:val="002D705B"/>
    <w:rsid w:val="002E0CF0"/>
    <w:rsid w:val="002E335A"/>
    <w:rsid w:val="002E4E8E"/>
    <w:rsid w:val="002E6EAC"/>
    <w:rsid w:val="002F71AB"/>
    <w:rsid w:val="002F7877"/>
    <w:rsid w:val="00306A7B"/>
    <w:rsid w:val="00306F04"/>
    <w:rsid w:val="00315D7E"/>
    <w:rsid w:val="00316CF8"/>
    <w:rsid w:val="003204B7"/>
    <w:rsid w:val="003247BA"/>
    <w:rsid w:val="0032596D"/>
    <w:rsid w:val="00327022"/>
    <w:rsid w:val="00332F19"/>
    <w:rsid w:val="003359F2"/>
    <w:rsid w:val="003469AB"/>
    <w:rsid w:val="00357AB2"/>
    <w:rsid w:val="00361C22"/>
    <w:rsid w:val="00361D26"/>
    <w:rsid w:val="00362E36"/>
    <w:rsid w:val="003645BA"/>
    <w:rsid w:val="003700DD"/>
    <w:rsid w:val="00373FF6"/>
    <w:rsid w:val="00376EBF"/>
    <w:rsid w:val="0037747C"/>
    <w:rsid w:val="00377A02"/>
    <w:rsid w:val="003825AB"/>
    <w:rsid w:val="00394638"/>
    <w:rsid w:val="003947A8"/>
    <w:rsid w:val="0039514D"/>
    <w:rsid w:val="0039741D"/>
    <w:rsid w:val="003A0241"/>
    <w:rsid w:val="003A064C"/>
    <w:rsid w:val="003A443F"/>
    <w:rsid w:val="003A5588"/>
    <w:rsid w:val="003B76E5"/>
    <w:rsid w:val="003C1615"/>
    <w:rsid w:val="003C1AB5"/>
    <w:rsid w:val="003C2726"/>
    <w:rsid w:val="003C2D52"/>
    <w:rsid w:val="003C3E59"/>
    <w:rsid w:val="003C6DA9"/>
    <w:rsid w:val="003D443B"/>
    <w:rsid w:val="003D5A97"/>
    <w:rsid w:val="003D7D51"/>
    <w:rsid w:val="003E0244"/>
    <w:rsid w:val="003E0B5F"/>
    <w:rsid w:val="003E2F4A"/>
    <w:rsid w:val="003E63E3"/>
    <w:rsid w:val="003F3BD2"/>
    <w:rsid w:val="003F5F09"/>
    <w:rsid w:val="004125DF"/>
    <w:rsid w:val="00415F7D"/>
    <w:rsid w:val="00421742"/>
    <w:rsid w:val="00423671"/>
    <w:rsid w:val="00423CF7"/>
    <w:rsid w:val="004242E0"/>
    <w:rsid w:val="00425DFD"/>
    <w:rsid w:val="004263D2"/>
    <w:rsid w:val="00426F47"/>
    <w:rsid w:val="00432B22"/>
    <w:rsid w:val="0043478A"/>
    <w:rsid w:val="00441484"/>
    <w:rsid w:val="00443042"/>
    <w:rsid w:val="00444674"/>
    <w:rsid w:val="004475B3"/>
    <w:rsid w:val="00447B27"/>
    <w:rsid w:val="00447FB4"/>
    <w:rsid w:val="00451B5D"/>
    <w:rsid w:val="0045343A"/>
    <w:rsid w:val="0045486B"/>
    <w:rsid w:val="0046006D"/>
    <w:rsid w:val="004609FA"/>
    <w:rsid w:val="004614E8"/>
    <w:rsid w:val="00475870"/>
    <w:rsid w:val="00475C96"/>
    <w:rsid w:val="00476449"/>
    <w:rsid w:val="00477C34"/>
    <w:rsid w:val="00484318"/>
    <w:rsid w:val="00495FED"/>
    <w:rsid w:val="004A4DF7"/>
    <w:rsid w:val="004B4EC2"/>
    <w:rsid w:val="004C66EF"/>
    <w:rsid w:val="004D1A0C"/>
    <w:rsid w:val="004D24B7"/>
    <w:rsid w:val="004D64CA"/>
    <w:rsid w:val="004E391D"/>
    <w:rsid w:val="004E3BA5"/>
    <w:rsid w:val="004E44C6"/>
    <w:rsid w:val="004E4C8E"/>
    <w:rsid w:val="004E66EA"/>
    <w:rsid w:val="004F3273"/>
    <w:rsid w:val="004F3713"/>
    <w:rsid w:val="004F4B9E"/>
    <w:rsid w:val="004F56A7"/>
    <w:rsid w:val="00501DF9"/>
    <w:rsid w:val="0051413C"/>
    <w:rsid w:val="0051509A"/>
    <w:rsid w:val="00521551"/>
    <w:rsid w:val="00522870"/>
    <w:rsid w:val="00525176"/>
    <w:rsid w:val="0052648D"/>
    <w:rsid w:val="00534639"/>
    <w:rsid w:val="005359C0"/>
    <w:rsid w:val="0054080F"/>
    <w:rsid w:val="00546783"/>
    <w:rsid w:val="00550701"/>
    <w:rsid w:val="005537D7"/>
    <w:rsid w:val="00555208"/>
    <w:rsid w:val="00555722"/>
    <w:rsid w:val="00570E02"/>
    <w:rsid w:val="00572B89"/>
    <w:rsid w:val="005868EA"/>
    <w:rsid w:val="00590C1D"/>
    <w:rsid w:val="00597267"/>
    <w:rsid w:val="00597682"/>
    <w:rsid w:val="00597E2F"/>
    <w:rsid w:val="005A1546"/>
    <w:rsid w:val="005A5984"/>
    <w:rsid w:val="005A5C9C"/>
    <w:rsid w:val="005A65F0"/>
    <w:rsid w:val="005A6CE3"/>
    <w:rsid w:val="005B4425"/>
    <w:rsid w:val="005B53DD"/>
    <w:rsid w:val="005C7AFF"/>
    <w:rsid w:val="005D33E7"/>
    <w:rsid w:val="005E06E5"/>
    <w:rsid w:val="005E2DCE"/>
    <w:rsid w:val="005E3A00"/>
    <w:rsid w:val="005E4F78"/>
    <w:rsid w:val="005F03CC"/>
    <w:rsid w:val="005F7E54"/>
    <w:rsid w:val="006044EF"/>
    <w:rsid w:val="00605B39"/>
    <w:rsid w:val="00615230"/>
    <w:rsid w:val="00616F18"/>
    <w:rsid w:val="00617C62"/>
    <w:rsid w:val="00617E9F"/>
    <w:rsid w:val="00620AD2"/>
    <w:rsid w:val="0062399D"/>
    <w:rsid w:val="00630619"/>
    <w:rsid w:val="00632643"/>
    <w:rsid w:val="00632886"/>
    <w:rsid w:val="00632AE7"/>
    <w:rsid w:val="0065203B"/>
    <w:rsid w:val="00652A94"/>
    <w:rsid w:val="00654FA2"/>
    <w:rsid w:val="00665914"/>
    <w:rsid w:val="00665B0D"/>
    <w:rsid w:val="00670292"/>
    <w:rsid w:val="006714FF"/>
    <w:rsid w:val="00671ECF"/>
    <w:rsid w:val="006722FA"/>
    <w:rsid w:val="00674150"/>
    <w:rsid w:val="00682948"/>
    <w:rsid w:val="006832B5"/>
    <w:rsid w:val="00683C16"/>
    <w:rsid w:val="00687F93"/>
    <w:rsid w:val="006975D8"/>
    <w:rsid w:val="006B0007"/>
    <w:rsid w:val="006B1476"/>
    <w:rsid w:val="006B4AEF"/>
    <w:rsid w:val="006B6637"/>
    <w:rsid w:val="006C1089"/>
    <w:rsid w:val="006C19D6"/>
    <w:rsid w:val="006C76DC"/>
    <w:rsid w:val="006D0439"/>
    <w:rsid w:val="006D17C5"/>
    <w:rsid w:val="006D2D35"/>
    <w:rsid w:val="006D3452"/>
    <w:rsid w:val="006D3FD4"/>
    <w:rsid w:val="006D51BE"/>
    <w:rsid w:val="006D5372"/>
    <w:rsid w:val="006E4F26"/>
    <w:rsid w:val="006F2858"/>
    <w:rsid w:val="006F40DB"/>
    <w:rsid w:val="006F6F6B"/>
    <w:rsid w:val="007007A1"/>
    <w:rsid w:val="0070331F"/>
    <w:rsid w:val="00705343"/>
    <w:rsid w:val="00706039"/>
    <w:rsid w:val="007070D4"/>
    <w:rsid w:val="00710A3C"/>
    <w:rsid w:val="00710D39"/>
    <w:rsid w:val="00721E78"/>
    <w:rsid w:val="00721FEF"/>
    <w:rsid w:val="0072544A"/>
    <w:rsid w:val="007344E4"/>
    <w:rsid w:val="00737591"/>
    <w:rsid w:val="00737990"/>
    <w:rsid w:val="0074012D"/>
    <w:rsid w:val="0074114C"/>
    <w:rsid w:val="007423FB"/>
    <w:rsid w:val="00745A4F"/>
    <w:rsid w:val="00745B7D"/>
    <w:rsid w:val="00750E21"/>
    <w:rsid w:val="00767F3D"/>
    <w:rsid w:val="0077588C"/>
    <w:rsid w:val="00782CE9"/>
    <w:rsid w:val="00786109"/>
    <w:rsid w:val="00795D6F"/>
    <w:rsid w:val="00796525"/>
    <w:rsid w:val="007A71C2"/>
    <w:rsid w:val="007B38C3"/>
    <w:rsid w:val="007B5324"/>
    <w:rsid w:val="007B7F84"/>
    <w:rsid w:val="007C6A36"/>
    <w:rsid w:val="007D1329"/>
    <w:rsid w:val="007D1DA2"/>
    <w:rsid w:val="007D25A1"/>
    <w:rsid w:val="007D5211"/>
    <w:rsid w:val="007F379B"/>
    <w:rsid w:val="007F6407"/>
    <w:rsid w:val="00810DE6"/>
    <w:rsid w:val="0082242B"/>
    <w:rsid w:val="00826A59"/>
    <w:rsid w:val="00826C44"/>
    <w:rsid w:val="0082762A"/>
    <w:rsid w:val="00831038"/>
    <w:rsid w:val="008330B9"/>
    <w:rsid w:val="00841A3F"/>
    <w:rsid w:val="00843091"/>
    <w:rsid w:val="0084355B"/>
    <w:rsid w:val="008504EB"/>
    <w:rsid w:val="0085180F"/>
    <w:rsid w:val="008548A3"/>
    <w:rsid w:val="00857178"/>
    <w:rsid w:val="008624DC"/>
    <w:rsid w:val="00864899"/>
    <w:rsid w:val="00865515"/>
    <w:rsid w:val="00866230"/>
    <w:rsid w:val="008671B8"/>
    <w:rsid w:val="008921F6"/>
    <w:rsid w:val="00896121"/>
    <w:rsid w:val="008964B0"/>
    <w:rsid w:val="008A257C"/>
    <w:rsid w:val="008A33D3"/>
    <w:rsid w:val="008A5F81"/>
    <w:rsid w:val="008B331E"/>
    <w:rsid w:val="008B4A15"/>
    <w:rsid w:val="008C4EAC"/>
    <w:rsid w:val="008C7EC5"/>
    <w:rsid w:val="008D2840"/>
    <w:rsid w:val="008D3C45"/>
    <w:rsid w:val="008D430B"/>
    <w:rsid w:val="008D4E05"/>
    <w:rsid w:val="008D71CA"/>
    <w:rsid w:val="008E1F7A"/>
    <w:rsid w:val="008E6E9B"/>
    <w:rsid w:val="00906EF0"/>
    <w:rsid w:val="00926B14"/>
    <w:rsid w:val="009273EC"/>
    <w:rsid w:val="009423BB"/>
    <w:rsid w:val="00956477"/>
    <w:rsid w:val="00962D08"/>
    <w:rsid w:val="009646FE"/>
    <w:rsid w:val="00966081"/>
    <w:rsid w:val="0096681E"/>
    <w:rsid w:val="009705D7"/>
    <w:rsid w:val="00971B11"/>
    <w:rsid w:val="009728C3"/>
    <w:rsid w:val="0097315D"/>
    <w:rsid w:val="00973F27"/>
    <w:rsid w:val="00974DDB"/>
    <w:rsid w:val="00977A0D"/>
    <w:rsid w:val="009809BF"/>
    <w:rsid w:val="00984A29"/>
    <w:rsid w:val="00987078"/>
    <w:rsid w:val="009879BA"/>
    <w:rsid w:val="009A0D2E"/>
    <w:rsid w:val="009A5D03"/>
    <w:rsid w:val="009A7576"/>
    <w:rsid w:val="009B7B4A"/>
    <w:rsid w:val="009C2698"/>
    <w:rsid w:val="009C4E1C"/>
    <w:rsid w:val="009D299E"/>
    <w:rsid w:val="009D3B88"/>
    <w:rsid w:val="009E0E71"/>
    <w:rsid w:val="009E4CD4"/>
    <w:rsid w:val="009F323D"/>
    <w:rsid w:val="009F54A6"/>
    <w:rsid w:val="00A01532"/>
    <w:rsid w:val="00A01808"/>
    <w:rsid w:val="00A07196"/>
    <w:rsid w:val="00A11D33"/>
    <w:rsid w:val="00A1429A"/>
    <w:rsid w:val="00A16D87"/>
    <w:rsid w:val="00A20778"/>
    <w:rsid w:val="00A207DC"/>
    <w:rsid w:val="00A23CEB"/>
    <w:rsid w:val="00A33BC9"/>
    <w:rsid w:val="00A35228"/>
    <w:rsid w:val="00A4123A"/>
    <w:rsid w:val="00A41AB1"/>
    <w:rsid w:val="00A43ECE"/>
    <w:rsid w:val="00A440D5"/>
    <w:rsid w:val="00A55676"/>
    <w:rsid w:val="00A63300"/>
    <w:rsid w:val="00A67A2A"/>
    <w:rsid w:val="00A72CD6"/>
    <w:rsid w:val="00A761C8"/>
    <w:rsid w:val="00A80F4B"/>
    <w:rsid w:val="00A8517F"/>
    <w:rsid w:val="00A85713"/>
    <w:rsid w:val="00A90625"/>
    <w:rsid w:val="00A9350D"/>
    <w:rsid w:val="00A95FB0"/>
    <w:rsid w:val="00A95FC8"/>
    <w:rsid w:val="00A97664"/>
    <w:rsid w:val="00AA1685"/>
    <w:rsid w:val="00AD6606"/>
    <w:rsid w:val="00AE24F1"/>
    <w:rsid w:val="00AE380E"/>
    <w:rsid w:val="00AF15AA"/>
    <w:rsid w:val="00AF1965"/>
    <w:rsid w:val="00B018BC"/>
    <w:rsid w:val="00B02A51"/>
    <w:rsid w:val="00B056CA"/>
    <w:rsid w:val="00B06240"/>
    <w:rsid w:val="00B06955"/>
    <w:rsid w:val="00B11DB3"/>
    <w:rsid w:val="00B12643"/>
    <w:rsid w:val="00B169CC"/>
    <w:rsid w:val="00B209E5"/>
    <w:rsid w:val="00B21297"/>
    <w:rsid w:val="00B21F19"/>
    <w:rsid w:val="00B3098A"/>
    <w:rsid w:val="00B374C7"/>
    <w:rsid w:val="00B42BF2"/>
    <w:rsid w:val="00B4575F"/>
    <w:rsid w:val="00B46515"/>
    <w:rsid w:val="00B46ECE"/>
    <w:rsid w:val="00B51608"/>
    <w:rsid w:val="00B53588"/>
    <w:rsid w:val="00B54B21"/>
    <w:rsid w:val="00B54C88"/>
    <w:rsid w:val="00B603A5"/>
    <w:rsid w:val="00B63B84"/>
    <w:rsid w:val="00B65EF9"/>
    <w:rsid w:val="00B666C1"/>
    <w:rsid w:val="00B72279"/>
    <w:rsid w:val="00B7703E"/>
    <w:rsid w:val="00B91C6A"/>
    <w:rsid w:val="00B946E9"/>
    <w:rsid w:val="00BA02AF"/>
    <w:rsid w:val="00BB1294"/>
    <w:rsid w:val="00BB2F70"/>
    <w:rsid w:val="00BC195E"/>
    <w:rsid w:val="00BC4CE4"/>
    <w:rsid w:val="00BD5956"/>
    <w:rsid w:val="00BF2E43"/>
    <w:rsid w:val="00C0099E"/>
    <w:rsid w:val="00C011DD"/>
    <w:rsid w:val="00C02550"/>
    <w:rsid w:val="00C031FB"/>
    <w:rsid w:val="00C13618"/>
    <w:rsid w:val="00C14A2D"/>
    <w:rsid w:val="00C152F3"/>
    <w:rsid w:val="00C16BA9"/>
    <w:rsid w:val="00C16BB8"/>
    <w:rsid w:val="00C3212F"/>
    <w:rsid w:val="00C33A51"/>
    <w:rsid w:val="00C34C91"/>
    <w:rsid w:val="00C5559E"/>
    <w:rsid w:val="00C67D52"/>
    <w:rsid w:val="00C871AA"/>
    <w:rsid w:val="00C96154"/>
    <w:rsid w:val="00CA148A"/>
    <w:rsid w:val="00CA5664"/>
    <w:rsid w:val="00CB60E7"/>
    <w:rsid w:val="00CC0C00"/>
    <w:rsid w:val="00CC559C"/>
    <w:rsid w:val="00CD33FB"/>
    <w:rsid w:val="00CD7B10"/>
    <w:rsid w:val="00CE0A12"/>
    <w:rsid w:val="00CE4CD3"/>
    <w:rsid w:val="00CE505C"/>
    <w:rsid w:val="00CE518E"/>
    <w:rsid w:val="00CE667E"/>
    <w:rsid w:val="00CF02A5"/>
    <w:rsid w:val="00CF0BFE"/>
    <w:rsid w:val="00CF7BBA"/>
    <w:rsid w:val="00D03E53"/>
    <w:rsid w:val="00D125E4"/>
    <w:rsid w:val="00D16A0E"/>
    <w:rsid w:val="00D17A49"/>
    <w:rsid w:val="00D209B1"/>
    <w:rsid w:val="00D24649"/>
    <w:rsid w:val="00D3239A"/>
    <w:rsid w:val="00D3533E"/>
    <w:rsid w:val="00D5412B"/>
    <w:rsid w:val="00D55F31"/>
    <w:rsid w:val="00D60DED"/>
    <w:rsid w:val="00D60E3D"/>
    <w:rsid w:val="00D640D4"/>
    <w:rsid w:val="00D76158"/>
    <w:rsid w:val="00D83902"/>
    <w:rsid w:val="00D92CEC"/>
    <w:rsid w:val="00D93E21"/>
    <w:rsid w:val="00D970C7"/>
    <w:rsid w:val="00DA30F9"/>
    <w:rsid w:val="00DA6220"/>
    <w:rsid w:val="00DA6E33"/>
    <w:rsid w:val="00DB0852"/>
    <w:rsid w:val="00DB4CB2"/>
    <w:rsid w:val="00DC1490"/>
    <w:rsid w:val="00DC2B85"/>
    <w:rsid w:val="00DC7D4A"/>
    <w:rsid w:val="00DD3943"/>
    <w:rsid w:val="00DD5250"/>
    <w:rsid w:val="00DD59EF"/>
    <w:rsid w:val="00DE450C"/>
    <w:rsid w:val="00DF5491"/>
    <w:rsid w:val="00E05A9F"/>
    <w:rsid w:val="00E07710"/>
    <w:rsid w:val="00E1190F"/>
    <w:rsid w:val="00E14B7E"/>
    <w:rsid w:val="00E151EA"/>
    <w:rsid w:val="00E16E99"/>
    <w:rsid w:val="00E17754"/>
    <w:rsid w:val="00E20E43"/>
    <w:rsid w:val="00E20F7E"/>
    <w:rsid w:val="00E25BB4"/>
    <w:rsid w:val="00E26680"/>
    <w:rsid w:val="00E26C36"/>
    <w:rsid w:val="00E43081"/>
    <w:rsid w:val="00E5440E"/>
    <w:rsid w:val="00E660C9"/>
    <w:rsid w:val="00E7123C"/>
    <w:rsid w:val="00E72C00"/>
    <w:rsid w:val="00E73211"/>
    <w:rsid w:val="00E73A9E"/>
    <w:rsid w:val="00E77809"/>
    <w:rsid w:val="00E94221"/>
    <w:rsid w:val="00E9575A"/>
    <w:rsid w:val="00EA0940"/>
    <w:rsid w:val="00EB0B43"/>
    <w:rsid w:val="00EB4ED9"/>
    <w:rsid w:val="00EB7523"/>
    <w:rsid w:val="00EC01F5"/>
    <w:rsid w:val="00EC25BE"/>
    <w:rsid w:val="00EC5C93"/>
    <w:rsid w:val="00ED262E"/>
    <w:rsid w:val="00ED4310"/>
    <w:rsid w:val="00EE00B4"/>
    <w:rsid w:val="00EE299D"/>
    <w:rsid w:val="00EE2B7F"/>
    <w:rsid w:val="00EE3593"/>
    <w:rsid w:val="00EE49F5"/>
    <w:rsid w:val="00EF6A25"/>
    <w:rsid w:val="00F10610"/>
    <w:rsid w:val="00F117D7"/>
    <w:rsid w:val="00F13BC2"/>
    <w:rsid w:val="00F22A44"/>
    <w:rsid w:val="00F237D5"/>
    <w:rsid w:val="00F26051"/>
    <w:rsid w:val="00F30588"/>
    <w:rsid w:val="00F377FA"/>
    <w:rsid w:val="00F50C0B"/>
    <w:rsid w:val="00F5239C"/>
    <w:rsid w:val="00F60669"/>
    <w:rsid w:val="00F60C92"/>
    <w:rsid w:val="00F6258A"/>
    <w:rsid w:val="00F63F5E"/>
    <w:rsid w:val="00F65284"/>
    <w:rsid w:val="00F763F5"/>
    <w:rsid w:val="00F76696"/>
    <w:rsid w:val="00F8261B"/>
    <w:rsid w:val="00F84D73"/>
    <w:rsid w:val="00F9497B"/>
    <w:rsid w:val="00F96702"/>
    <w:rsid w:val="00F97929"/>
    <w:rsid w:val="00F97E60"/>
    <w:rsid w:val="00FA4C2E"/>
    <w:rsid w:val="00FA5657"/>
    <w:rsid w:val="00FB3E05"/>
    <w:rsid w:val="00FB550C"/>
    <w:rsid w:val="00FB5B66"/>
    <w:rsid w:val="00FB690C"/>
    <w:rsid w:val="00FC4345"/>
    <w:rsid w:val="00FD1BB6"/>
    <w:rsid w:val="00FD3612"/>
    <w:rsid w:val="00FE3AD6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Capps, Dean B</dc:creator>
  <cp:lastModifiedBy>Capps, Dean B</cp:lastModifiedBy>
  <cp:revision>11</cp:revision>
  <dcterms:created xsi:type="dcterms:W3CDTF">2017-01-04T18:34:00Z</dcterms:created>
  <dcterms:modified xsi:type="dcterms:W3CDTF">2017-01-05T14:25:00Z</dcterms:modified>
</cp:coreProperties>
</file>